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8EE7" w14:textId="387D7BDF" w:rsidR="008C30C5" w:rsidRPr="008C30C5" w:rsidRDefault="00E95D69" w:rsidP="008C30C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</w:t>
      </w:r>
      <w:r w:rsidR="002D4C43">
        <w:rPr>
          <w:rFonts w:ascii="Comic Sans MS" w:hAnsi="Comic Sans MS"/>
          <w:sz w:val="28"/>
          <w:szCs w:val="28"/>
          <w:u w:val="single"/>
        </w:rPr>
        <w:t>3</w:t>
      </w:r>
      <w:r w:rsidR="008C30C5" w:rsidRPr="008C30C5">
        <w:rPr>
          <w:rFonts w:ascii="Comic Sans MS" w:hAnsi="Comic Sans MS"/>
          <w:sz w:val="28"/>
          <w:szCs w:val="28"/>
          <w:u w:val="single"/>
        </w:rPr>
        <w:t xml:space="preserve"> group spellings for WB 1</w:t>
      </w:r>
      <w:r w:rsidR="009E1575">
        <w:rPr>
          <w:rFonts w:ascii="Comic Sans MS" w:hAnsi="Comic Sans MS"/>
          <w:sz w:val="28"/>
          <w:szCs w:val="28"/>
          <w:u w:val="single"/>
        </w:rPr>
        <w:t>8</w:t>
      </w:r>
      <w:r w:rsidR="008C30C5" w:rsidRPr="008C30C5">
        <w:rPr>
          <w:rFonts w:ascii="Comic Sans MS" w:hAnsi="Comic Sans MS"/>
          <w:sz w:val="28"/>
          <w:szCs w:val="28"/>
          <w:u w:val="single"/>
        </w:rPr>
        <w:t>.01.2021</w:t>
      </w:r>
    </w:p>
    <w:p w14:paraId="11170B95" w14:textId="15A8A5A3" w:rsidR="008961E4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5162" w:type="pct"/>
        <w:tblInd w:w="-459" w:type="dxa"/>
        <w:tblLook w:val="04A0" w:firstRow="1" w:lastRow="0" w:firstColumn="1" w:lastColumn="0" w:noHBand="0" w:noVBand="1"/>
      </w:tblPr>
      <w:tblGrid>
        <w:gridCol w:w="2823"/>
        <w:gridCol w:w="2363"/>
        <w:gridCol w:w="2363"/>
        <w:gridCol w:w="2362"/>
        <w:gridCol w:w="2362"/>
        <w:gridCol w:w="2362"/>
      </w:tblGrid>
      <w:tr w:rsidR="008961E4" w:rsidRPr="008961E4" w14:paraId="4B2E6ECF" w14:textId="77777777" w:rsidTr="009E1575">
        <w:trPr>
          <w:trHeight w:val="790"/>
        </w:trPr>
        <w:tc>
          <w:tcPr>
            <w:tcW w:w="964" w:type="pct"/>
          </w:tcPr>
          <w:p w14:paraId="629D6059" w14:textId="2F303EE0" w:rsidR="002D4C43" w:rsidRPr="001D06F6" w:rsidRDefault="009E1575" w:rsidP="002D4C43">
            <w:pPr>
              <w:jc w:val="center"/>
              <w:rPr>
                <w:rFonts w:ascii="Comic Sans MS" w:hAnsi="Comic Sans MS"/>
              </w:rPr>
            </w:pPr>
            <w:r w:rsidRPr="001D06F6">
              <w:rPr>
                <w:rFonts w:ascii="Comic Sans MS" w:hAnsi="Comic Sans MS"/>
              </w:rPr>
              <w:t xml:space="preserve">Words ending in </w:t>
            </w:r>
            <w:proofErr w:type="spellStart"/>
            <w:r w:rsidRPr="001D06F6">
              <w:rPr>
                <w:rFonts w:ascii="Comic Sans MS" w:hAnsi="Comic Sans MS"/>
              </w:rPr>
              <w:t>ure</w:t>
            </w:r>
            <w:proofErr w:type="spellEnd"/>
          </w:p>
          <w:p w14:paraId="3C2419B6" w14:textId="4105DC66" w:rsidR="002D4C43" w:rsidRPr="001D06F6" w:rsidRDefault="002D4C43" w:rsidP="002D4C4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7" w:type="pct"/>
          </w:tcPr>
          <w:p w14:paraId="4FFB390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07" w:type="pct"/>
          </w:tcPr>
          <w:p w14:paraId="73C6A5B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07" w:type="pct"/>
          </w:tcPr>
          <w:p w14:paraId="26CF5856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07" w:type="pct"/>
          </w:tcPr>
          <w:p w14:paraId="7B7C976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07" w:type="pct"/>
          </w:tcPr>
          <w:p w14:paraId="75C96B8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126C7E" w:rsidRPr="008961E4" w14:paraId="636205AA" w14:textId="77777777" w:rsidTr="002D4C43">
        <w:tc>
          <w:tcPr>
            <w:tcW w:w="964" w:type="pct"/>
          </w:tcPr>
          <w:p w14:paraId="4F5DDC88" w14:textId="730FDB23" w:rsidR="00126C7E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  <w:tc>
          <w:tcPr>
            <w:tcW w:w="807" w:type="pct"/>
          </w:tcPr>
          <w:p w14:paraId="5EE2255F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4C090CB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0A7F891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9BA62C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E6BA9E8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3E85F769" w14:textId="77777777" w:rsidTr="002D4C43">
        <w:tc>
          <w:tcPr>
            <w:tcW w:w="964" w:type="pct"/>
          </w:tcPr>
          <w:p w14:paraId="42804989" w14:textId="0EE10F75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treasure</w:t>
            </w:r>
          </w:p>
        </w:tc>
        <w:tc>
          <w:tcPr>
            <w:tcW w:w="807" w:type="pct"/>
          </w:tcPr>
          <w:p w14:paraId="4E91F37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0372A1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F56EE8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50A7F8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ECB0B8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2CDDE2B" w14:textId="77777777" w:rsidTr="002D4C43">
        <w:tc>
          <w:tcPr>
            <w:tcW w:w="964" w:type="pct"/>
          </w:tcPr>
          <w:p w14:paraId="347147EB" w14:textId="0A0AA1BD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pleasure</w:t>
            </w:r>
          </w:p>
        </w:tc>
        <w:tc>
          <w:tcPr>
            <w:tcW w:w="807" w:type="pct"/>
          </w:tcPr>
          <w:p w14:paraId="78E0D4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45321F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44AC7F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3E704C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0AF5E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18FCFB8" w14:textId="77777777" w:rsidTr="002D4C43">
        <w:tc>
          <w:tcPr>
            <w:tcW w:w="964" w:type="pct"/>
          </w:tcPr>
          <w:p w14:paraId="7ED0DA61" w14:textId="629A7D7F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enclosure</w:t>
            </w:r>
          </w:p>
        </w:tc>
        <w:tc>
          <w:tcPr>
            <w:tcW w:w="807" w:type="pct"/>
          </w:tcPr>
          <w:p w14:paraId="2D56B5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278DA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15D643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16D9A05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35E8083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5EFAEF67" w14:textId="77777777" w:rsidTr="002D4C43">
        <w:tc>
          <w:tcPr>
            <w:tcW w:w="964" w:type="pct"/>
          </w:tcPr>
          <w:p w14:paraId="25207FFD" w14:textId="1852CB25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creature</w:t>
            </w:r>
          </w:p>
        </w:tc>
        <w:tc>
          <w:tcPr>
            <w:tcW w:w="807" w:type="pct"/>
          </w:tcPr>
          <w:p w14:paraId="6ADAE4F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A8E288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AB58C6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1D7F83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55A94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091AAC2F" w14:textId="77777777" w:rsidTr="002D4C43">
        <w:tc>
          <w:tcPr>
            <w:tcW w:w="964" w:type="pct"/>
          </w:tcPr>
          <w:p w14:paraId="5BBF3C06" w14:textId="72B28E45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furniture</w:t>
            </w:r>
          </w:p>
        </w:tc>
        <w:tc>
          <w:tcPr>
            <w:tcW w:w="807" w:type="pct"/>
          </w:tcPr>
          <w:p w14:paraId="526EAAD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A9BD85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47C72E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3F5DA30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0644667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4D38DD5" w14:textId="77777777" w:rsidTr="002D4C43">
        <w:tc>
          <w:tcPr>
            <w:tcW w:w="964" w:type="pct"/>
          </w:tcPr>
          <w:p w14:paraId="5F4C4437" w14:textId="728D9ADA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picture</w:t>
            </w:r>
          </w:p>
        </w:tc>
        <w:tc>
          <w:tcPr>
            <w:tcW w:w="807" w:type="pct"/>
          </w:tcPr>
          <w:p w14:paraId="0BE1D43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196FA7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4813F28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404B5D7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64E4C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6A5F80FE" w14:textId="77777777" w:rsidTr="002D4C43">
        <w:tc>
          <w:tcPr>
            <w:tcW w:w="964" w:type="pct"/>
          </w:tcPr>
          <w:p w14:paraId="62F4F141" w14:textId="00FD88E8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nature</w:t>
            </w:r>
          </w:p>
        </w:tc>
        <w:tc>
          <w:tcPr>
            <w:tcW w:w="807" w:type="pct"/>
          </w:tcPr>
          <w:p w14:paraId="69D8326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611EFC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1927BF9E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24EED79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9D1380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1B498B2" w14:textId="77777777" w:rsidTr="002D4C43">
        <w:tc>
          <w:tcPr>
            <w:tcW w:w="964" w:type="pct"/>
          </w:tcPr>
          <w:p w14:paraId="6CE4744D" w14:textId="7A3837EB" w:rsidR="005E7E25" w:rsidRPr="001D06F6" w:rsidRDefault="009E1575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1D06F6">
              <w:rPr>
                <w:rFonts w:ascii="Comic Sans MS" w:hAnsi="Comic Sans MS"/>
                <w:sz w:val="32"/>
                <w:szCs w:val="32"/>
              </w:rPr>
              <w:t>adventure</w:t>
            </w:r>
          </w:p>
        </w:tc>
        <w:tc>
          <w:tcPr>
            <w:tcW w:w="807" w:type="pct"/>
          </w:tcPr>
          <w:p w14:paraId="134E9A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498E87E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7C01517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99FD95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6461A99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C34885B" w14:textId="77777777" w:rsidTr="002D4C43">
        <w:tc>
          <w:tcPr>
            <w:tcW w:w="964" w:type="pct"/>
          </w:tcPr>
          <w:p w14:paraId="5852A207" w14:textId="4FA0BB8D" w:rsidR="005E7E25" w:rsidRDefault="005E7E25" w:rsidP="00671C13">
            <w:pPr>
              <w:pStyle w:val="Body"/>
            </w:pPr>
          </w:p>
        </w:tc>
        <w:tc>
          <w:tcPr>
            <w:tcW w:w="807" w:type="pct"/>
          </w:tcPr>
          <w:p w14:paraId="751EDDA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3C2B2EB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FABAF24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586AECAA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07" w:type="pct"/>
          </w:tcPr>
          <w:p w14:paraId="190627E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77134D2" w14:textId="77777777"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0E36" w14:textId="77777777" w:rsidR="0099593E" w:rsidRDefault="0099593E" w:rsidP="008961E4">
      <w:r>
        <w:separator/>
      </w:r>
    </w:p>
  </w:endnote>
  <w:endnote w:type="continuationSeparator" w:id="0">
    <w:p w14:paraId="7B8C5718" w14:textId="77777777" w:rsidR="0099593E" w:rsidRDefault="0099593E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EA2C" w14:textId="77777777" w:rsidR="0099593E" w:rsidRDefault="0099593E" w:rsidP="008961E4">
      <w:r>
        <w:separator/>
      </w:r>
    </w:p>
  </w:footnote>
  <w:footnote w:type="continuationSeparator" w:id="0">
    <w:p w14:paraId="5380367F" w14:textId="77777777" w:rsidR="0099593E" w:rsidRDefault="0099593E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D2D2" w14:textId="0BD9670C"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8463B"/>
    <w:multiLevelType w:val="hybridMultilevel"/>
    <w:tmpl w:val="9FEEFE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1E4"/>
    <w:rsid w:val="000328F4"/>
    <w:rsid w:val="00126C7E"/>
    <w:rsid w:val="001D06F6"/>
    <w:rsid w:val="002D4C43"/>
    <w:rsid w:val="005E7E25"/>
    <w:rsid w:val="006C7632"/>
    <w:rsid w:val="00761347"/>
    <w:rsid w:val="007E17E6"/>
    <w:rsid w:val="00877567"/>
    <w:rsid w:val="008961E4"/>
    <w:rsid w:val="008C30C5"/>
    <w:rsid w:val="0099593E"/>
    <w:rsid w:val="009E1575"/>
    <w:rsid w:val="00A97F6F"/>
    <w:rsid w:val="00B63D81"/>
    <w:rsid w:val="00C7505D"/>
    <w:rsid w:val="00DA5772"/>
    <w:rsid w:val="00DE11D6"/>
    <w:rsid w:val="00DE2989"/>
    <w:rsid w:val="00E95D69"/>
    <w:rsid w:val="00F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36F01"/>
  <w14:defaultImageDpi w14:val="300"/>
  <w15:docId w15:val="{78E3EC8D-268D-374F-A2AE-909A4B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D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Kelly Mitchell</cp:lastModifiedBy>
  <cp:revision>2</cp:revision>
  <cp:lastPrinted>2021-01-10T11:42:00Z</cp:lastPrinted>
  <dcterms:created xsi:type="dcterms:W3CDTF">2021-01-17T18:25:00Z</dcterms:created>
  <dcterms:modified xsi:type="dcterms:W3CDTF">2021-01-17T18:25:00Z</dcterms:modified>
</cp:coreProperties>
</file>